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E" w:rsidRPr="00AD3FFD" w:rsidRDefault="004B241E" w:rsidP="004B2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Pr="00AD3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Pr="00AD3FFD">
        <w:rPr>
          <w:rFonts w:ascii="Times New Roman" w:hAnsi="Times New Roman" w:cs="Times New Roman"/>
          <w:b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ФЗ-223  на    2019г.</w:t>
      </w:r>
    </w:p>
    <w:tbl>
      <w:tblPr>
        <w:tblStyle w:val="a3"/>
        <w:tblW w:w="15276" w:type="dxa"/>
        <w:tblLayout w:type="fixed"/>
        <w:tblLook w:val="04E0"/>
      </w:tblPr>
      <w:tblGrid>
        <w:gridCol w:w="641"/>
        <w:gridCol w:w="2282"/>
        <w:gridCol w:w="2129"/>
        <w:gridCol w:w="2002"/>
        <w:gridCol w:w="2552"/>
        <w:gridCol w:w="1559"/>
        <w:gridCol w:w="1559"/>
        <w:gridCol w:w="992"/>
        <w:gridCol w:w="1560"/>
      </w:tblGrid>
      <w:tr w:rsidR="004B241E" w:rsidTr="006A6D3C">
        <w:tc>
          <w:tcPr>
            <w:tcW w:w="641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договора, дата</w:t>
            </w:r>
          </w:p>
        </w:tc>
        <w:tc>
          <w:tcPr>
            <w:tcW w:w="2002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2552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 и № закупки в ЕИС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НМЦК, </w:t>
            </w: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победителя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41E" w:rsidRPr="00296FF1" w:rsidRDefault="00190617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190617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</w:tr>
      <w:tr w:rsidR="004B241E" w:rsidTr="006A6D3C">
        <w:tc>
          <w:tcPr>
            <w:tcW w:w="641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4B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СпецБурОборудование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Pr="00296FF1" w:rsidRDefault="004B241E" w:rsidP="004B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№05/12.18 от 11.12.2018</w:t>
            </w:r>
          </w:p>
        </w:tc>
        <w:tc>
          <w:tcPr>
            <w:tcW w:w="2002" w:type="dxa"/>
            <w:vAlign w:val="bottom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горизонтальных скважин лучевого водозабора</w:t>
            </w:r>
          </w:p>
        </w:tc>
        <w:tc>
          <w:tcPr>
            <w:tcW w:w="2552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Pr="00296FF1" w:rsidRDefault="00190617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Pr="00296FF1" w:rsidRDefault="00190617" w:rsidP="0019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«777»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17.12.2018</w:t>
            </w:r>
          </w:p>
        </w:tc>
        <w:tc>
          <w:tcPr>
            <w:tcW w:w="2002" w:type="dxa"/>
            <w:vAlign w:val="bottom"/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комплектующих для проведения ремонтных и восстановительных работ</w:t>
            </w:r>
          </w:p>
        </w:tc>
        <w:tc>
          <w:tcPr>
            <w:tcW w:w="2552" w:type="dxa"/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4B241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Башагротехсервис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17.12.2018</w:t>
            </w:r>
          </w:p>
        </w:tc>
        <w:tc>
          <w:tcPr>
            <w:tcW w:w="2002" w:type="dxa"/>
            <w:vAlign w:val="center"/>
          </w:tcPr>
          <w:p w:rsidR="004B241E" w:rsidRPr="00296FF1" w:rsidRDefault="004B241E" w:rsidP="002B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r w:rsidR="002B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тракторных запчастей</w:t>
            </w:r>
          </w:p>
        </w:tc>
        <w:tc>
          <w:tcPr>
            <w:tcW w:w="2552" w:type="dxa"/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4B24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  <w:tcBorders>
              <w:bottom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«Авто-Регион»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17.12.2018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6DA4" w:rsidRPr="00296FF1" w:rsidRDefault="004B241E" w:rsidP="002B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B6DA4">
              <w:rPr>
                <w:rFonts w:ascii="Times New Roman" w:hAnsi="Times New Roman" w:cs="Times New Roman"/>
                <w:sz w:val="24"/>
                <w:szCs w:val="24"/>
              </w:rPr>
              <w:t>автозапчастей</w:t>
            </w: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rPr>
          <w:trHeight w:val="155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Богомолов Олег Васильевич</w:t>
            </w: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A4" w:rsidRDefault="004B241E" w:rsidP="002B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6DA4">
              <w:rPr>
                <w:rFonts w:ascii="Times New Roman" w:hAnsi="Times New Roman" w:cs="Times New Roman"/>
                <w:sz w:val="24"/>
                <w:szCs w:val="24"/>
              </w:rPr>
              <w:t>01/19</w:t>
            </w:r>
            <w:r w:rsidR="000A5C66">
              <w:rPr>
                <w:rFonts w:ascii="Times New Roman" w:hAnsi="Times New Roman" w:cs="Times New Roman"/>
                <w:sz w:val="24"/>
                <w:szCs w:val="24"/>
              </w:rPr>
              <w:t>от 17.12.2018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41E" w:rsidRPr="00296FF1" w:rsidRDefault="004B241E" w:rsidP="002B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2B6DA4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1E" w:rsidRPr="00296FF1" w:rsidRDefault="002B6DA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  <w:tcBorders>
              <w:top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righ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2B6DA4" w:rsidP="002B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</w:tcPr>
          <w:p w:rsidR="004B241E" w:rsidRDefault="004B241E" w:rsidP="002B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5C66">
              <w:rPr>
                <w:rFonts w:ascii="Times New Roman" w:hAnsi="Times New Roman" w:cs="Times New Roman"/>
                <w:sz w:val="24"/>
                <w:szCs w:val="24"/>
              </w:rPr>
              <w:t>19/1 от 17.12.2018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</w:tcPr>
          <w:p w:rsidR="004B241E" w:rsidRPr="00296FF1" w:rsidRDefault="004B241E" w:rsidP="000A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0A5C66">
              <w:rPr>
                <w:rFonts w:ascii="Times New Roman" w:hAnsi="Times New Roman" w:cs="Times New Roman"/>
                <w:sz w:val="24"/>
                <w:szCs w:val="24"/>
              </w:rPr>
              <w:t>автозапчастей для спецтехники</w:t>
            </w:r>
          </w:p>
        </w:tc>
        <w:tc>
          <w:tcPr>
            <w:tcW w:w="2552" w:type="dxa"/>
          </w:tcPr>
          <w:p w:rsidR="004B241E" w:rsidRPr="00296FF1" w:rsidRDefault="000A5C6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Pr="00296FF1" w:rsidRDefault="000A5C6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0A5C66">
        <w:trPr>
          <w:trHeight w:val="1802"/>
        </w:trPr>
        <w:tc>
          <w:tcPr>
            <w:tcW w:w="641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0A5C6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Салават РБ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4B241E" w:rsidP="000A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5C66">
              <w:rPr>
                <w:rFonts w:ascii="Times New Roman" w:hAnsi="Times New Roman" w:cs="Times New Roman"/>
                <w:sz w:val="24"/>
                <w:szCs w:val="24"/>
              </w:rPr>
              <w:t>253 от 25.12.2017г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4B241E" w:rsidRPr="00296FF1" w:rsidRDefault="000A5C66" w:rsidP="000A5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холодной питьевой воды</w:t>
            </w:r>
          </w:p>
        </w:tc>
        <w:tc>
          <w:tcPr>
            <w:tcW w:w="2552" w:type="dxa"/>
          </w:tcPr>
          <w:p w:rsidR="004B241E" w:rsidRPr="00296FF1" w:rsidRDefault="000A5C6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Pr="00296FF1" w:rsidRDefault="000A5C6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Pr="00296FF1" w:rsidRDefault="000A5C6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Pr="00296FF1" w:rsidRDefault="00DC32C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№46851 от 25.12.2017</w:t>
            </w:r>
          </w:p>
        </w:tc>
        <w:tc>
          <w:tcPr>
            <w:tcW w:w="2002" w:type="dxa"/>
          </w:tcPr>
          <w:p w:rsidR="004B241E" w:rsidRPr="00296FF1" w:rsidRDefault="00DC32C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газа</w:t>
            </w:r>
          </w:p>
        </w:tc>
        <w:tc>
          <w:tcPr>
            <w:tcW w:w="2552" w:type="dxa"/>
          </w:tcPr>
          <w:p w:rsidR="004B241E" w:rsidRPr="00296FF1" w:rsidRDefault="00DC32C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Pr="00296FF1" w:rsidRDefault="00DC32C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DC32C6" w:rsidP="00DC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DC32C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№7096/РТС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 xml:space="preserve"> от 01.09.2013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4B241E" w:rsidRPr="00296FF1" w:rsidRDefault="00DC32C6" w:rsidP="006A6D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Услуги по повышению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давления и транспортированию ХВ подаваемой в квартальные сети ХВ</w:t>
            </w:r>
          </w:p>
        </w:tc>
        <w:tc>
          <w:tcPr>
            <w:tcW w:w="2552" w:type="dxa"/>
          </w:tcPr>
          <w:p w:rsidR="004B241E" w:rsidRPr="00296FF1" w:rsidRDefault="00DC32C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F15AC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928000,0</w:t>
            </w:r>
          </w:p>
          <w:p w:rsidR="00DC32C6" w:rsidRPr="00296FF1" w:rsidRDefault="00DC32C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Pr="00296FF1" w:rsidRDefault="00F15AC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«ОПТТОРГЛИДЕР»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4B241E" w:rsidP="00F1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649-ОТ от 19.12.2018</w:t>
            </w:r>
          </w:p>
        </w:tc>
        <w:tc>
          <w:tcPr>
            <w:tcW w:w="2002" w:type="dxa"/>
            <w:vAlign w:val="bottom"/>
          </w:tcPr>
          <w:p w:rsidR="004B241E" w:rsidRDefault="00F15AC5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моющих средств </w:t>
            </w:r>
          </w:p>
        </w:tc>
        <w:tc>
          <w:tcPr>
            <w:tcW w:w="2552" w:type="dxa"/>
          </w:tcPr>
          <w:p w:rsidR="004B241E" w:rsidRDefault="00F15AC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F15AC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B241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Pr="00296FF1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F15AC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УЦ «СЭМС»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74">
              <w:rPr>
                <w:rFonts w:ascii="Times New Roman" w:hAnsi="Times New Roman" w:cs="Times New Roman"/>
                <w:sz w:val="24"/>
                <w:szCs w:val="24"/>
              </w:rPr>
              <w:t>065/2018 от 19.12.2018</w:t>
            </w:r>
          </w:p>
        </w:tc>
        <w:tc>
          <w:tcPr>
            <w:tcW w:w="2002" w:type="dxa"/>
            <w:vAlign w:val="bottom"/>
          </w:tcPr>
          <w:p w:rsidR="004B241E" w:rsidRDefault="00B27274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дополнительному обучению</w:t>
            </w:r>
          </w:p>
        </w:tc>
        <w:tc>
          <w:tcPr>
            <w:tcW w:w="2552" w:type="dxa"/>
          </w:tcPr>
          <w:p w:rsidR="004B241E" w:rsidRDefault="00B2727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B2727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B2727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Уфагормолзавод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4B241E" w:rsidP="00B2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7274">
              <w:rPr>
                <w:rFonts w:ascii="Times New Roman" w:hAnsi="Times New Roman" w:cs="Times New Roman"/>
                <w:sz w:val="24"/>
                <w:szCs w:val="24"/>
              </w:rPr>
              <w:t xml:space="preserve"> 31807286143 от 19.12.2018</w:t>
            </w:r>
          </w:p>
        </w:tc>
        <w:tc>
          <w:tcPr>
            <w:tcW w:w="2002" w:type="dxa"/>
            <w:vAlign w:val="bottom"/>
          </w:tcPr>
          <w:p w:rsidR="004B241E" w:rsidRDefault="00B27274" w:rsidP="00B27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молока (спецпитание)</w:t>
            </w:r>
          </w:p>
        </w:tc>
        <w:tc>
          <w:tcPr>
            <w:tcW w:w="2552" w:type="dxa"/>
          </w:tcPr>
          <w:p w:rsidR="004B241E" w:rsidRDefault="00B2727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B2727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«ТЕХЭКСПЕРТ</w:t>
            </w:r>
            <w:r w:rsidR="004B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№ОТ-391118 от 20.12.2018</w:t>
            </w:r>
          </w:p>
        </w:tc>
        <w:tc>
          <w:tcPr>
            <w:tcW w:w="2002" w:type="dxa"/>
            <w:vAlign w:val="bottom"/>
          </w:tcPr>
          <w:p w:rsidR="004B241E" w:rsidRDefault="00977345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услуги по сопровождению ИСС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Техэксерт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146667,0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№102352710174 от 20.12.2018</w:t>
            </w:r>
          </w:p>
        </w:tc>
        <w:tc>
          <w:tcPr>
            <w:tcW w:w="2002" w:type="dxa"/>
            <w:vAlign w:val="bottom"/>
          </w:tcPr>
          <w:p w:rsidR="004B241E" w:rsidRDefault="00977345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подвижной связи оператора МТС и сопряженных с ними услуг</w:t>
            </w:r>
          </w:p>
        </w:tc>
        <w:tc>
          <w:tcPr>
            <w:tcW w:w="2552" w:type="dxa"/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ФГКЗУ «УВОВНГ» России по РБ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Pr="00977345" w:rsidRDefault="004B241E" w:rsidP="009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7345"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  <w:r w:rsidR="00977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GSM </w:t>
            </w:r>
            <w:r w:rsidR="00977345">
              <w:rPr>
                <w:rFonts w:ascii="Times New Roman" w:hAnsi="Times New Roman" w:cs="Times New Roman"/>
                <w:sz w:val="24"/>
                <w:szCs w:val="24"/>
              </w:rPr>
              <w:t>от 24.12.2018</w:t>
            </w:r>
          </w:p>
        </w:tc>
        <w:tc>
          <w:tcPr>
            <w:tcW w:w="2002" w:type="dxa"/>
            <w:vAlign w:val="bottom"/>
          </w:tcPr>
          <w:p w:rsidR="004B241E" w:rsidRDefault="00977345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экстренному вызову наряда полиции вневедомственной охраны</w:t>
            </w:r>
          </w:p>
        </w:tc>
        <w:tc>
          <w:tcPr>
            <w:tcW w:w="2552" w:type="dxa"/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977345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24.12.2018</w:t>
            </w:r>
          </w:p>
        </w:tc>
        <w:tc>
          <w:tcPr>
            <w:tcW w:w="2002" w:type="dxa"/>
            <w:vAlign w:val="bottom"/>
          </w:tcPr>
          <w:p w:rsidR="004B241E" w:rsidRDefault="0003204E" w:rsidP="0003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отделочных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552" w:type="dxa"/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Региональный оператор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4B241E" w:rsidP="0003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204E">
              <w:rPr>
                <w:rFonts w:ascii="Times New Roman" w:hAnsi="Times New Roman" w:cs="Times New Roman"/>
                <w:sz w:val="24"/>
                <w:szCs w:val="24"/>
              </w:rPr>
              <w:t>0261-000107от 26.12.2018</w:t>
            </w:r>
          </w:p>
        </w:tc>
        <w:tc>
          <w:tcPr>
            <w:tcW w:w="2002" w:type="dxa"/>
            <w:vAlign w:val="bottom"/>
          </w:tcPr>
          <w:p w:rsidR="004B241E" w:rsidRDefault="0003204E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утилизации неопасных отходов прочие</w:t>
            </w:r>
          </w:p>
        </w:tc>
        <w:tc>
          <w:tcPr>
            <w:tcW w:w="2552" w:type="dxa"/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235370,0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7096/РТС от 27.12.2018</w:t>
            </w:r>
          </w:p>
        </w:tc>
        <w:tc>
          <w:tcPr>
            <w:tcW w:w="2002" w:type="dxa"/>
            <w:vAlign w:val="bottom"/>
          </w:tcPr>
          <w:p w:rsidR="004B241E" w:rsidRDefault="0003204E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тепловая отпущенная котельными</w:t>
            </w:r>
          </w:p>
        </w:tc>
        <w:tc>
          <w:tcPr>
            <w:tcW w:w="2552" w:type="dxa"/>
          </w:tcPr>
          <w:p w:rsidR="004B241E" w:rsidRDefault="0003204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F10CB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F10CB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«ОДИС»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241E" w:rsidRDefault="00F10CB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27.12.2018</w:t>
            </w:r>
          </w:p>
        </w:tc>
        <w:tc>
          <w:tcPr>
            <w:tcW w:w="2002" w:type="dxa"/>
            <w:vAlign w:val="bottom"/>
          </w:tcPr>
          <w:p w:rsidR="004B241E" w:rsidRDefault="00F10CB0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Гидродинамическая промывка лучей скважин лучевого водозабора протяженностью 71п.м.</w:t>
            </w:r>
          </w:p>
        </w:tc>
        <w:tc>
          <w:tcPr>
            <w:tcW w:w="2552" w:type="dxa"/>
          </w:tcPr>
          <w:p w:rsidR="004B241E" w:rsidRDefault="00F10CB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F10CB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1E" w:rsidTr="006A6D3C">
        <w:tc>
          <w:tcPr>
            <w:tcW w:w="641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«ПРОМАКТИВ»</w:t>
            </w: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B241E" w:rsidRDefault="00F10CB0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31807243880 от 01.01.2019</w:t>
            </w:r>
          </w:p>
        </w:tc>
        <w:tc>
          <w:tcPr>
            <w:tcW w:w="2002" w:type="dxa"/>
            <w:vAlign w:val="bottom"/>
          </w:tcPr>
          <w:p w:rsidR="004B241E" w:rsidRDefault="004B241E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автомобильного и дизельного топлива</w:t>
            </w:r>
          </w:p>
        </w:tc>
        <w:tc>
          <w:tcPr>
            <w:tcW w:w="2552" w:type="dxa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082CAE">
              <w:rPr>
                <w:rFonts w:ascii="Times New Roman" w:hAnsi="Times New Roman" w:cs="Times New Roman"/>
                <w:sz w:val="24"/>
                <w:szCs w:val="24"/>
              </w:rPr>
              <w:t>й аукцион № 31807243880от 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CAE">
              <w:rPr>
                <w:rFonts w:ascii="Times New Roman" w:hAnsi="Times New Roman" w:cs="Times New Roman"/>
                <w:sz w:val="24"/>
                <w:szCs w:val="24"/>
              </w:rPr>
              <w:t>511031,0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86D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состоялся</w:t>
            </w:r>
            <w:r w:rsidR="00F32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41E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оставщиком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1E" w:rsidRDefault="004B241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AE" w:rsidTr="006A6D3C">
        <w:tc>
          <w:tcPr>
            <w:tcW w:w="641" w:type="dxa"/>
          </w:tcPr>
          <w:p w:rsidR="00082CAE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82CAE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82CAE" w:rsidRDefault="00082CAE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02.01.2019</w:t>
            </w:r>
          </w:p>
        </w:tc>
        <w:tc>
          <w:tcPr>
            <w:tcW w:w="2002" w:type="dxa"/>
            <w:vAlign w:val="bottom"/>
          </w:tcPr>
          <w:p w:rsidR="00082CAE" w:rsidRDefault="00082CAE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захоронени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размещению)отходов производства и потребления</w:t>
            </w:r>
          </w:p>
        </w:tc>
        <w:tc>
          <w:tcPr>
            <w:tcW w:w="2552" w:type="dxa"/>
          </w:tcPr>
          <w:p w:rsidR="00082CAE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82CAE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2CAE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AE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AE" w:rsidRDefault="00082CA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D" w:rsidTr="006A6D3C">
        <w:tc>
          <w:tcPr>
            <w:tcW w:w="641" w:type="dxa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3286D" w:rsidRDefault="00F3286D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01-01/19 от 22.01.2019</w:t>
            </w:r>
          </w:p>
        </w:tc>
        <w:tc>
          <w:tcPr>
            <w:tcW w:w="2002" w:type="dxa"/>
            <w:vAlign w:val="bottom"/>
          </w:tcPr>
          <w:p w:rsidR="00F3286D" w:rsidRDefault="00F3286D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техническому обслуживанию средств диспетчеризации и телемеханики</w:t>
            </w:r>
          </w:p>
        </w:tc>
        <w:tc>
          <w:tcPr>
            <w:tcW w:w="2552" w:type="dxa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480000,0</w:t>
            </w:r>
            <w:r w:rsidR="009C6D2F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D" w:rsidTr="006A6D3C">
        <w:tc>
          <w:tcPr>
            <w:tcW w:w="641" w:type="dxa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3286D" w:rsidRDefault="0021477C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№01-01-2019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22.01.2019</w:t>
            </w:r>
          </w:p>
        </w:tc>
        <w:tc>
          <w:tcPr>
            <w:tcW w:w="2002" w:type="dxa"/>
            <w:vAlign w:val="bottom"/>
          </w:tcPr>
          <w:p w:rsidR="00F3286D" w:rsidRDefault="0021477C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техническому обслуживанию приборов КИП</w:t>
            </w:r>
          </w:p>
        </w:tc>
        <w:tc>
          <w:tcPr>
            <w:tcW w:w="2552" w:type="dxa"/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единственного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336000,0</w:t>
            </w:r>
            <w:r w:rsidR="009C6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(НДС 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D" w:rsidTr="006A6D3C">
        <w:tc>
          <w:tcPr>
            <w:tcW w:w="641" w:type="dxa"/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«ОДИС»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3286D" w:rsidRDefault="0021477C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№31907444487 от 24.01.2019</w:t>
            </w:r>
          </w:p>
        </w:tc>
        <w:tc>
          <w:tcPr>
            <w:tcW w:w="2002" w:type="dxa"/>
            <w:vAlign w:val="bottom"/>
          </w:tcPr>
          <w:p w:rsidR="00F3286D" w:rsidRDefault="0021477C" w:rsidP="00214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гидродинамической промывки горизонтального луча-скважины протяженностью 70п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490000,0</w:t>
            </w:r>
            <w:r w:rsidR="009C6D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9C6D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6D2F">
              <w:rPr>
                <w:rFonts w:ascii="Times New Roman" w:hAnsi="Times New Roman" w:cs="Times New Roman"/>
                <w:sz w:val="24"/>
                <w:szCs w:val="24"/>
              </w:rPr>
              <w:t>НДС 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D" w:rsidTr="006A6D3C">
        <w:tc>
          <w:tcPr>
            <w:tcW w:w="641" w:type="dxa"/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«ЦСМ РБ»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3286D" w:rsidRDefault="0021477C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612 от 29.01.2019</w:t>
            </w:r>
          </w:p>
        </w:tc>
        <w:tc>
          <w:tcPr>
            <w:tcW w:w="2002" w:type="dxa"/>
            <w:vAlign w:val="bottom"/>
          </w:tcPr>
          <w:p w:rsidR="00F3286D" w:rsidRDefault="0021477C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в области обеспечения единства измерений</w:t>
            </w:r>
          </w:p>
        </w:tc>
        <w:tc>
          <w:tcPr>
            <w:tcW w:w="2552" w:type="dxa"/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3286D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313771,51</w:t>
            </w:r>
            <w:proofErr w:type="gramStart"/>
            <w:r w:rsidR="009C6D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6D2F">
              <w:rPr>
                <w:rFonts w:ascii="Times New Roman" w:hAnsi="Times New Roman" w:cs="Times New Roman"/>
                <w:sz w:val="24"/>
                <w:szCs w:val="24"/>
              </w:rPr>
              <w:t>НДС 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D" w:rsidRDefault="00F3286D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7C" w:rsidTr="006A6D3C">
        <w:tc>
          <w:tcPr>
            <w:tcW w:w="641" w:type="dxa"/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Вятка-Промэксперт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1477C" w:rsidRDefault="0021477C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04/01-2019 от 30.01.2019</w:t>
            </w:r>
          </w:p>
        </w:tc>
        <w:tc>
          <w:tcPr>
            <w:tcW w:w="2002" w:type="dxa"/>
            <w:vAlign w:val="bottom"/>
          </w:tcPr>
          <w:p w:rsidR="0021477C" w:rsidRDefault="0021477C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проведению промышленной безопасности</w:t>
            </w:r>
          </w:p>
        </w:tc>
        <w:tc>
          <w:tcPr>
            <w:tcW w:w="2552" w:type="dxa"/>
          </w:tcPr>
          <w:p w:rsidR="0021477C" w:rsidRDefault="0021477C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125000,0</w:t>
            </w:r>
          </w:p>
          <w:p w:rsidR="009C6D2F" w:rsidRDefault="009C6D2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7C" w:rsidTr="006A6D3C">
        <w:tc>
          <w:tcPr>
            <w:tcW w:w="641" w:type="dxa"/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6908" w:rsidRDefault="005E6908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8" w:rsidRDefault="005E6908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8" w:rsidRDefault="005E6908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8" w:rsidRDefault="005E6908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8" w:rsidRDefault="005E6908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08" w:rsidRDefault="005E6908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Газ-лаб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1477C" w:rsidRDefault="009C6D2F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147DF">
              <w:rPr>
                <w:rFonts w:ascii="Times New Roman" w:hAnsi="Times New Roman" w:cs="Times New Roman"/>
                <w:sz w:val="24"/>
                <w:szCs w:val="24"/>
              </w:rPr>
              <w:t>002/19 от 04.02.2019</w:t>
            </w:r>
          </w:p>
        </w:tc>
        <w:tc>
          <w:tcPr>
            <w:tcW w:w="2002" w:type="dxa"/>
            <w:vAlign w:val="bottom"/>
          </w:tcPr>
          <w:p w:rsidR="0021477C" w:rsidRDefault="0021477C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 выполнение работ по поверке, диагностики и ремонту средств измерений</w:t>
            </w:r>
          </w:p>
        </w:tc>
        <w:tc>
          <w:tcPr>
            <w:tcW w:w="2552" w:type="dxa"/>
          </w:tcPr>
          <w:p w:rsidR="0021477C" w:rsidRDefault="009C6D2F" w:rsidP="006A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6D2F" w:rsidRDefault="009C6D2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</w:t>
            </w:r>
          </w:p>
          <w:p w:rsidR="0021477C" w:rsidRDefault="009C6D2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7C" w:rsidRDefault="0021477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3E" w:rsidTr="006A6D3C">
        <w:tc>
          <w:tcPr>
            <w:tcW w:w="641" w:type="dxa"/>
          </w:tcPr>
          <w:p w:rsidR="002A623E" w:rsidRDefault="00D1523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A623E" w:rsidRDefault="00D1523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СпецБурОборудование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A623E" w:rsidRDefault="00134F66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№28/2 от 08.02.2019</w:t>
            </w:r>
          </w:p>
        </w:tc>
        <w:tc>
          <w:tcPr>
            <w:tcW w:w="2002" w:type="dxa"/>
            <w:vAlign w:val="bottom"/>
          </w:tcPr>
          <w:p w:rsidR="002A623E" w:rsidRDefault="00134F66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восстановлению дебита лучей №5 и №6 Лучевого водозабора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шимбай</w:t>
            </w:r>
          </w:p>
        </w:tc>
        <w:tc>
          <w:tcPr>
            <w:tcW w:w="2552" w:type="dxa"/>
          </w:tcPr>
          <w:p w:rsidR="002A623E" w:rsidRDefault="00134F66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623E" w:rsidRDefault="00D15234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483000,0(НДС20%)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623E" w:rsidRDefault="002A623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3E" w:rsidRDefault="002A623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3E" w:rsidRDefault="002A623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6E" w:rsidTr="006A6D3C">
        <w:tc>
          <w:tcPr>
            <w:tcW w:w="641" w:type="dxa"/>
          </w:tcPr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Журавлев Е.Е.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54046E" w:rsidRDefault="0054046E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29/02/19 от 14.02.2019</w:t>
            </w:r>
          </w:p>
        </w:tc>
        <w:tc>
          <w:tcPr>
            <w:tcW w:w="2002" w:type="dxa"/>
            <w:vAlign w:val="bottom"/>
          </w:tcPr>
          <w:p w:rsidR="0054046E" w:rsidRDefault="0054046E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 поставку комплектующих для энергетического оборудования</w:t>
            </w:r>
          </w:p>
        </w:tc>
        <w:tc>
          <w:tcPr>
            <w:tcW w:w="2552" w:type="dxa"/>
          </w:tcPr>
          <w:p w:rsidR="0054046E" w:rsidRDefault="0054046E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443557,0 (С НДС 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6E" w:rsidRDefault="0054046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50" w:rsidTr="006A6D3C">
        <w:tc>
          <w:tcPr>
            <w:tcW w:w="641" w:type="dxa"/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Башреактив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A85550" w:rsidRDefault="005E6908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01.03.2019</w:t>
            </w:r>
          </w:p>
        </w:tc>
        <w:tc>
          <w:tcPr>
            <w:tcW w:w="2002" w:type="dxa"/>
            <w:vAlign w:val="bottom"/>
          </w:tcPr>
          <w:p w:rsidR="00A85550" w:rsidRDefault="005E6908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 поставку реактивов</w:t>
            </w:r>
          </w:p>
        </w:tc>
        <w:tc>
          <w:tcPr>
            <w:tcW w:w="2552" w:type="dxa"/>
          </w:tcPr>
          <w:p w:rsidR="00A85550" w:rsidRDefault="005E6908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550" w:rsidRDefault="005E6908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279899,03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 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50" w:rsidTr="006A6D3C">
        <w:tc>
          <w:tcPr>
            <w:tcW w:w="641" w:type="dxa"/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0B2554">
              <w:rPr>
                <w:rFonts w:ascii="Times New Roman" w:hAnsi="Times New Roman" w:cs="Times New Roman"/>
                <w:sz w:val="24"/>
                <w:szCs w:val="24"/>
              </w:rPr>
              <w:t>ТехСнабКомплект</w:t>
            </w:r>
            <w:proofErr w:type="spellEnd"/>
            <w:r w:rsidR="000B2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A85550" w:rsidRDefault="002A77FE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№31/19 от 06.03.2019</w:t>
            </w:r>
          </w:p>
        </w:tc>
        <w:tc>
          <w:tcPr>
            <w:tcW w:w="2002" w:type="dxa"/>
            <w:vAlign w:val="bottom"/>
          </w:tcPr>
          <w:p w:rsidR="00A85550" w:rsidRDefault="002A77FE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 поставку запчастей для техники</w:t>
            </w:r>
          </w:p>
        </w:tc>
        <w:tc>
          <w:tcPr>
            <w:tcW w:w="2552" w:type="dxa"/>
          </w:tcPr>
          <w:p w:rsidR="00A85550" w:rsidRDefault="002A77FE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550" w:rsidRDefault="002A77F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450000,0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 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50" w:rsidRDefault="00A85550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1C" w:rsidTr="006A6D3C">
        <w:tc>
          <w:tcPr>
            <w:tcW w:w="641" w:type="dxa"/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2151C" w:rsidRDefault="0082151C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 от 19.03.2019</w:t>
            </w:r>
          </w:p>
        </w:tc>
        <w:tc>
          <w:tcPr>
            <w:tcW w:w="2002" w:type="dxa"/>
            <w:vAlign w:val="bottom"/>
          </w:tcPr>
          <w:p w:rsidR="0082151C" w:rsidRDefault="0082151C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 поставку питательных сред и посуды</w:t>
            </w:r>
          </w:p>
        </w:tc>
        <w:tc>
          <w:tcPr>
            <w:tcW w:w="2552" w:type="dxa"/>
          </w:tcPr>
          <w:p w:rsidR="0082151C" w:rsidRDefault="0082151C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187372,05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1C" w:rsidTr="006A6D3C">
        <w:tc>
          <w:tcPr>
            <w:tcW w:w="641" w:type="dxa"/>
          </w:tcPr>
          <w:p w:rsidR="0082151C" w:rsidRDefault="007C54B3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2151C" w:rsidRDefault="007C54B3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Стальпрокат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2151C" w:rsidRDefault="007C54B3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№33/19 от 28.03.2019</w:t>
            </w:r>
          </w:p>
        </w:tc>
        <w:tc>
          <w:tcPr>
            <w:tcW w:w="2002" w:type="dxa"/>
            <w:vAlign w:val="bottom"/>
          </w:tcPr>
          <w:p w:rsidR="0082151C" w:rsidRDefault="007C54B3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металлопроката</w:t>
            </w:r>
          </w:p>
        </w:tc>
        <w:tc>
          <w:tcPr>
            <w:tcW w:w="2552" w:type="dxa"/>
          </w:tcPr>
          <w:p w:rsidR="0082151C" w:rsidRDefault="007C54B3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151C" w:rsidRDefault="007C54B3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488000,0(с НДС)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1C" w:rsidRDefault="0082151C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1B" w:rsidTr="006A6D3C">
        <w:tc>
          <w:tcPr>
            <w:tcW w:w="641" w:type="dxa"/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2701B" w:rsidRDefault="0022701B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№31907616501 от 01.04.2019</w:t>
            </w:r>
          </w:p>
        </w:tc>
        <w:tc>
          <w:tcPr>
            <w:tcW w:w="2002" w:type="dxa"/>
            <w:vAlign w:val="bottom"/>
          </w:tcPr>
          <w:p w:rsidR="0022701B" w:rsidRDefault="0022701B" w:rsidP="000A2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топлива</w:t>
            </w:r>
          </w:p>
        </w:tc>
        <w:tc>
          <w:tcPr>
            <w:tcW w:w="2552" w:type="dxa"/>
          </w:tcPr>
          <w:p w:rsidR="0022701B" w:rsidRDefault="0022701B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5025200,0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д.заявка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 с ед.поставщиком</w:t>
            </w:r>
          </w:p>
        </w:tc>
      </w:tr>
      <w:tr w:rsidR="0022701B" w:rsidTr="000A246F">
        <w:tc>
          <w:tcPr>
            <w:tcW w:w="641" w:type="dxa"/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2701B" w:rsidRDefault="00023DE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«Доминант»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2701B" w:rsidRPr="00044C39" w:rsidRDefault="00023DEE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9">
              <w:rPr>
                <w:rFonts w:ascii="Times New Roman" w:hAnsi="Times New Roman" w:cs="Times New Roman"/>
                <w:sz w:val="24"/>
                <w:szCs w:val="24"/>
              </w:rPr>
              <w:t>№31907616633 от 08 04.2019г.</w:t>
            </w:r>
          </w:p>
        </w:tc>
        <w:tc>
          <w:tcPr>
            <w:tcW w:w="2002" w:type="dxa"/>
            <w:vAlign w:val="bottom"/>
          </w:tcPr>
          <w:p w:rsidR="0022701B" w:rsidRDefault="000A246F" w:rsidP="000A2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023DEE">
              <w:rPr>
                <w:rFonts w:ascii="Times New Roman" w:hAnsi="Times New Roman"/>
                <w:sz w:val="24"/>
                <w:szCs w:val="24"/>
              </w:rPr>
              <w:t>гипохлорита марки</w:t>
            </w:r>
            <w:proofErr w:type="gramStart"/>
            <w:r w:rsidR="00023DE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22701B" w:rsidRDefault="00023DEE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01B" w:rsidRDefault="00044C3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9">
              <w:rPr>
                <w:sz w:val="24"/>
                <w:szCs w:val="24"/>
              </w:rPr>
              <w:t>545600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1B" w:rsidRDefault="00023DEE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подано не одного ценового предложения, договор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ед.поставщиком</w:t>
            </w:r>
          </w:p>
        </w:tc>
      </w:tr>
      <w:tr w:rsidR="0022701B" w:rsidTr="000A246F">
        <w:tc>
          <w:tcPr>
            <w:tcW w:w="641" w:type="dxa"/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2701B" w:rsidRDefault="00044C3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2701B" w:rsidRDefault="00044C39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31907627557 от 15.04.2019г.</w:t>
            </w:r>
          </w:p>
        </w:tc>
        <w:tc>
          <w:tcPr>
            <w:tcW w:w="2002" w:type="dxa"/>
            <w:vAlign w:val="bottom"/>
          </w:tcPr>
          <w:p w:rsidR="0022701B" w:rsidRDefault="00044C39" w:rsidP="000A2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2552" w:type="dxa"/>
          </w:tcPr>
          <w:p w:rsidR="0022701B" w:rsidRDefault="00044C39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701B" w:rsidRDefault="00044C3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108833,33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 20%)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1B" w:rsidRDefault="0022701B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1B" w:rsidRDefault="00044C3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д.заявка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 с ед.поставщиком</w:t>
            </w:r>
          </w:p>
        </w:tc>
      </w:tr>
      <w:tr w:rsidR="00044C39" w:rsidTr="006A6D3C">
        <w:tc>
          <w:tcPr>
            <w:tcW w:w="641" w:type="dxa"/>
          </w:tcPr>
          <w:p w:rsidR="00044C39" w:rsidRDefault="00044C3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44C39" w:rsidRDefault="00044C3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«ЗАДВИЖКИН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44C39" w:rsidRDefault="00044C39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31907642327 от 15.04.2019г</w:t>
            </w:r>
          </w:p>
        </w:tc>
        <w:tc>
          <w:tcPr>
            <w:tcW w:w="2002" w:type="dxa"/>
            <w:vAlign w:val="bottom"/>
          </w:tcPr>
          <w:p w:rsidR="00044C39" w:rsidRDefault="00044C39" w:rsidP="006A6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фасонных частей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есшовных,приварных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чугунных задвижек</w:t>
            </w:r>
          </w:p>
        </w:tc>
        <w:tc>
          <w:tcPr>
            <w:tcW w:w="2552" w:type="dxa"/>
          </w:tcPr>
          <w:p w:rsidR="00044C39" w:rsidRDefault="00044C39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C39" w:rsidRDefault="00044C3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46F">
              <w:rPr>
                <w:rFonts w:ascii="Times New Roman" w:hAnsi="Times New Roman" w:cs="Times New Roman"/>
                <w:sz w:val="24"/>
                <w:szCs w:val="24"/>
              </w:rPr>
              <w:t>69158,33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4C39" w:rsidRDefault="000A246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205906,18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 20%)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39" w:rsidRDefault="000A246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23,5%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39" w:rsidRDefault="000A246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63252,15</w:t>
            </w:r>
          </w:p>
        </w:tc>
      </w:tr>
      <w:tr w:rsidR="00044C39" w:rsidTr="006A6D3C">
        <w:tc>
          <w:tcPr>
            <w:tcW w:w="641" w:type="dxa"/>
          </w:tcPr>
          <w:p w:rsidR="00044C39" w:rsidRDefault="000A246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044C39" w:rsidRDefault="000A246F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Торговый Дом «Рост»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44C39" w:rsidRDefault="000A246F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№31907627553 от 15.04.2019г.</w:t>
            </w:r>
          </w:p>
        </w:tc>
        <w:tc>
          <w:tcPr>
            <w:tcW w:w="2002" w:type="dxa"/>
            <w:vAlign w:val="bottom"/>
          </w:tcPr>
          <w:p w:rsidR="00044C39" w:rsidRDefault="000A246F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спецодежды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</w:p>
        </w:tc>
        <w:tc>
          <w:tcPr>
            <w:tcW w:w="2552" w:type="dxa"/>
          </w:tcPr>
          <w:p w:rsidR="00044C39" w:rsidRDefault="000A246F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4C39" w:rsidRDefault="0014776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1814997,67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4C39" w:rsidRDefault="0014776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744149,03</w:t>
            </w:r>
            <w:proofErr w:type="gramStart"/>
            <w:r w:rsidR="00203B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03B11">
              <w:rPr>
                <w:rFonts w:ascii="Times New Roman" w:hAnsi="Times New Roman" w:cs="Times New Roman"/>
                <w:sz w:val="24"/>
                <w:szCs w:val="24"/>
              </w:rPr>
              <w:t>с НДС 20%)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39" w:rsidRDefault="0014776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на </w:t>
            </w:r>
            <w:r w:rsidR="00203B11">
              <w:rPr>
                <w:rFonts w:ascii="Times New Roman" w:hAnsi="Times New Roman" w:cs="Times New Roman"/>
                <w:sz w:val="24"/>
                <w:szCs w:val="24"/>
              </w:rPr>
              <w:t xml:space="preserve"> 59%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39" w:rsidRDefault="00147769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1070848,64</w:t>
            </w:r>
          </w:p>
        </w:tc>
      </w:tr>
      <w:tr w:rsidR="00203B11" w:rsidTr="006A6D3C">
        <w:tc>
          <w:tcPr>
            <w:tcW w:w="641" w:type="dxa"/>
          </w:tcPr>
          <w:p w:rsidR="00203B11" w:rsidRDefault="00203B11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203B11" w:rsidRDefault="00203B11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РемГазКоммуникации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03B11" w:rsidRDefault="00203B11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31907642331 от 15.04.2019г.</w:t>
            </w:r>
          </w:p>
        </w:tc>
        <w:tc>
          <w:tcPr>
            <w:tcW w:w="2002" w:type="dxa"/>
            <w:vAlign w:val="bottom"/>
          </w:tcPr>
          <w:p w:rsidR="00203B11" w:rsidRDefault="00203B11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фасонных частей и труб полиэтиленовых</w:t>
            </w:r>
          </w:p>
        </w:tc>
        <w:tc>
          <w:tcPr>
            <w:tcW w:w="2552" w:type="dxa"/>
          </w:tcPr>
          <w:p w:rsidR="00203B11" w:rsidRDefault="00203B11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3B11" w:rsidRDefault="00203B11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4332073,67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B11" w:rsidRDefault="00203B11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4310413,30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 20%)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11" w:rsidRDefault="00203B11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0,5%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B11" w:rsidRDefault="00203B11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21660,37</w:t>
            </w:r>
          </w:p>
        </w:tc>
      </w:tr>
      <w:tr w:rsidR="00666EA6" w:rsidTr="006A6D3C">
        <w:tc>
          <w:tcPr>
            <w:tcW w:w="641" w:type="dxa"/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«СНГО»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666EA6" w:rsidRDefault="00666EA6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№40/19 от 25.04.2019</w:t>
            </w:r>
          </w:p>
        </w:tc>
        <w:tc>
          <w:tcPr>
            <w:tcW w:w="2002" w:type="dxa"/>
            <w:vAlign w:val="bottom"/>
          </w:tcPr>
          <w:p w:rsidR="00666EA6" w:rsidRDefault="00666EA6" w:rsidP="006A6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промывке и очистке шахты лучевого водозабора</w:t>
            </w:r>
          </w:p>
        </w:tc>
        <w:tc>
          <w:tcPr>
            <w:tcW w:w="2552" w:type="dxa"/>
          </w:tcPr>
          <w:p w:rsidR="00666EA6" w:rsidRDefault="00666EA6" w:rsidP="005E6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EA6" w:rsidRDefault="00666EA6" w:rsidP="006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A6" w:rsidTr="006A6D3C">
        <w:tc>
          <w:tcPr>
            <w:tcW w:w="641" w:type="dxa"/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666EA6" w:rsidRDefault="00666EA6" w:rsidP="00F1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666EA6" w:rsidRDefault="00666EA6" w:rsidP="006A6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EA6" w:rsidRDefault="00666EA6" w:rsidP="006A6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A6" w:rsidRDefault="00666EA6" w:rsidP="006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1155761,16</w:t>
            </w:r>
          </w:p>
        </w:tc>
      </w:tr>
    </w:tbl>
    <w:p w:rsidR="00144F81" w:rsidRDefault="00144F81" w:rsidP="00144F81">
      <w:pPr>
        <w:rPr>
          <w:rFonts w:ascii="Times New Roman" w:hAnsi="Times New Roman" w:cs="Times New Roman"/>
          <w:b/>
          <w:sz w:val="28"/>
          <w:szCs w:val="28"/>
        </w:rPr>
      </w:pPr>
    </w:p>
    <w:p w:rsidR="00144F81" w:rsidRDefault="00144F81" w:rsidP="00144F81">
      <w:pPr>
        <w:rPr>
          <w:rFonts w:ascii="Times New Roman" w:hAnsi="Times New Roman" w:cs="Times New Roman"/>
          <w:b/>
          <w:sz w:val="28"/>
          <w:szCs w:val="28"/>
        </w:rPr>
      </w:pPr>
    </w:p>
    <w:p w:rsidR="00144F81" w:rsidRDefault="00144F81" w:rsidP="00144F81">
      <w:pPr>
        <w:rPr>
          <w:rFonts w:ascii="Times New Roman" w:hAnsi="Times New Roman" w:cs="Times New Roman"/>
          <w:b/>
          <w:sz w:val="28"/>
          <w:szCs w:val="28"/>
        </w:rPr>
      </w:pPr>
    </w:p>
    <w:p w:rsidR="00203B11" w:rsidRDefault="00184D9B" w:rsidP="00144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 не состоявшихся  процедур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без заключения договора</w:t>
      </w:r>
    </w:p>
    <w:tbl>
      <w:tblPr>
        <w:tblStyle w:val="a3"/>
        <w:tblW w:w="15276" w:type="dxa"/>
        <w:tblLayout w:type="fixed"/>
        <w:tblLook w:val="04E0"/>
      </w:tblPr>
      <w:tblGrid>
        <w:gridCol w:w="641"/>
        <w:gridCol w:w="2282"/>
        <w:gridCol w:w="2129"/>
        <w:gridCol w:w="2002"/>
        <w:gridCol w:w="2552"/>
        <w:gridCol w:w="1559"/>
        <w:gridCol w:w="1559"/>
        <w:gridCol w:w="992"/>
        <w:gridCol w:w="1560"/>
      </w:tblGrid>
      <w:tr w:rsidR="00184D9B" w:rsidRPr="00296FF1" w:rsidTr="00B850B8">
        <w:tc>
          <w:tcPr>
            <w:tcW w:w="641" w:type="dxa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договора, дата</w:t>
            </w:r>
          </w:p>
        </w:tc>
        <w:tc>
          <w:tcPr>
            <w:tcW w:w="2002" w:type="dxa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2552" w:type="dxa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 и № закупки в ЕИС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НМЦК, </w:t>
            </w: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победителя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</w:tr>
      <w:tr w:rsidR="00184D9B" w:rsidRPr="00296FF1" w:rsidTr="00B850B8">
        <w:tc>
          <w:tcPr>
            <w:tcW w:w="641" w:type="dxa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№31907652796 от 22.03.2019</w:t>
            </w:r>
          </w:p>
        </w:tc>
        <w:tc>
          <w:tcPr>
            <w:tcW w:w="2002" w:type="dxa"/>
            <w:vAlign w:val="bottom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стальных труб</w:t>
            </w:r>
          </w:p>
        </w:tc>
        <w:tc>
          <w:tcPr>
            <w:tcW w:w="2552" w:type="dxa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149513,22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9B" w:rsidRPr="00296FF1" w:rsidRDefault="00184D9B" w:rsidP="00B85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B11" w:rsidRDefault="00203B11" w:rsidP="00144F81">
      <w:pPr>
        <w:rPr>
          <w:rFonts w:ascii="Times New Roman" w:hAnsi="Times New Roman" w:cs="Times New Roman"/>
          <w:b/>
          <w:sz w:val="28"/>
          <w:szCs w:val="28"/>
        </w:rPr>
      </w:pPr>
    </w:p>
    <w:p w:rsidR="00203B11" w:rsidRDefault="00203B11" w:rsidP="00144F81">
      <w:pPr>
        <w:rPr>
          <w:rFonts w:ascii="Times New Roman" w:hAnsi="Times New Roman" w:cs="Times New Roman"/>
          <w:b/>
          <w:sz w:val="28"/>
          <w:szCs w:val="28"/>
        </w:rPr>
      </w:pPr>
    </w:p>
    <w:sectPr w:rsidR="00203B11" w:rsidSect="004B2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41E"/>
    <w:rsid w:val="00001C9B"/>
    <w:rsid w:val="00023DEE"/>
    <w:rsid w:val="0003204E"/>
    <w:rsid w:val="00044C39"/>
    <w:rsid w:val="00082CAE"/>
    <w:rsid w:val="000A246F"/>
    <w:rsid w:val="000A5C66"/>
    <w:rsid w:val="000B2554"/>
    <w:rsid w:val="00134F66"/>
    <w:rsid w:val="00144F81"/>
    <w:rsid w:val="00147769"/>
    <w:rsid w:val="00184651"/>
    <w:rsid w:val="00184D9B"/>
    <w:rsid w:val="00190617"/>
    <w:rsid w:val="001B59D6"/>
    <w:rsid w:val="00203B11"/>
    <w:rsid w:val="0021477C"/>
    <w:rsid w:val="0022701B"/>
    <w:rsid w:val="002A623E"/>
    <w:rsid w:val="002A77FE"/>
    <w:rsid w:val="002B5F91"/>
    <w:rsid w:val="002B6DA4"/>
    <w:rsid w:val="002D45E2"/>
    <w:rsid w:val="00311035"/>
    <w:rsid w:val="00351E2A"/>
    <w:rsid w:val="00352845"/>
    <w:rsid w:val="00383BF8"/>
    <w:rsid w:val="00435917"/>
    <w:rsid w:val="00457948"/>
    <w:rsid w:val="004B241E"/>
    <w:rsid w:val="0054046E"/>
    <w:rsid w:val="00546DC2"/>
    <w:rsid w:val="005E6908"/>
    <w:rsid w:val="00666EA6"/>
    <w:rsid w:val="006B7810"/>
    <w:rsid w:val="006D1B21"/>
    <w:rsid w:val="007A1155"/>
    <w:rsid w:val="007C54B3"/>
    <w:rsid w:val="0082151C"/>
    <w:rsid w:val="008A75BE"/>
    <w:rsid w:val="00977345"/>
    <w:rsid w:val="009C6D2F"/>
    <w:rsid w:val="009D7862"/>
    <w:rsid w:val="00A0370D"/>
    <w:rsid w:val="00A85550"/>
    <w:rsid w:val="00B27274"/>
    <w:rsid w:val="00BA4001"/>
    <w:rsid w:val="00BD0843"/>
    <w:rsid w:val="00C30216"/>
    <w:rsid w:val="00D15234"/>
    <w:rsid w:val="00D81F4A"/>
    <w:rsid w:val="00D917CB"/>
    <w:rsid w:val="00DC32C6"/>
    <w:rsid w:val="00E147DF"/>
    <w:rsid w:val="00E72F9E"/>
    <w:rsid w:val="00F10CB0"/>
    <w:rsid w:val="00F15AC5"/>
    <w:rsid w:val="00F3286D"/>
    <w:rsid w:val="00F565F5"/>
    <w:rsid w:val="00F9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34</cp:revision>
  <cp:lastPrinted>2019-04-25T10:14:00Z</cp:lastPrinted>
  <dcterms:created xsi:type="dcterms:W3CDTF">2019-01-09T07:19:00Z</dcterms:created>
  <dcterms:modified xsi:type="dcterms:W3CDTF">2019-04-29T05:42:00Z</dcterms:modified>
</cp:coreProperties>
</file>